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753FBA0C" w:rsidR="009C543F" w:rsidRPr="00C03D86" w:rsidRDefault="003935D4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相模原</w:t>
      </w:r>
      <w:r w:rsidR="00B760FA" w:rsidRPr="00C03D86">
        <w:rPr>
          <w:rFonts w:asciiTheme="minorEastAsia" w:eastAsiaTheme="minorEastAsia" w:hAnsiTheme="minorEastAsia" w:hint="eastAsia"/>
          <w:sz w:val="22"/>
        </w:rPr>
        <w:t>浄水場</w:t>
      </w:r>
      <w:r w:rsidR="00A83E68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様式</w:t>
      </w:r>
      <w:r w:rsidR="001757B4">
        <w:rPr>
          <w:rFonts w:asciiTheme="minorEastAsia" w:eastAsiaTheme="minorEastAsia" w:hAnsiTheme="minorEastAsia" w:hint="eastAsia"/>
          <w:sz w:val="22"/>
        </w:rPr>
        <w:t>4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B6B26D0" w:rsidR="009C543F" w:rsidRPr="009420A3" w:rsidRDefault="001F5676" w:rsidP="001F5676">
      <w:pPr>
        <w:tabs>
          <w:tab w:val="left" w:pos="862"/>
        </w:tabs>
        <w:spacing w:before="50" w:line="276" w:lineRule="auto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/>
          <w:sz w:val="22"/>
        </w:rPr>
        <w:tab/>
      </w: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1F567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</w:t>
      </w:r>
      <w:proofErr w:type="gramStart"/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借受</w:t>
      </w:r>
      <w:proofErr w:type="gramEnd"/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2BA0C24A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3935D4">
        <w:rPr>
          <w:rFonts w:asciiTheme="minorEastAsia" w:eastAsiaTheme="minorEastAsia" w:hAnsiTheme="minorEastAsia" w:hint="eastAsia"/>
          <w:sz w:val="20"/>
        </w:rPr>
        <w:t>相模原</w:t>
      </w:r>
      <w:r w:rsidRPr="00C03D86">
        <w:rPr>
          <w:rFonts w:asciiTheme="minorEastAsia" w:eastAsiaTheme="minorEastAsia" w:hAnsiTheme="minorEastAsia" w:hint="eastAsia"/>
          <w:sz w:val="20"/>
        </w:rPr>
        <w:t>浄水場</w:t>
      </w:r>
      <w:r w:rsidR="00A83E68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</w:t>
      </w:r>
      <w:r w:rsidR="00170C29">
        <w:rPr>
          <w:rFonts w:asciiTheme="minorEastAsia" w:eastAsiaTheme="minorEastAsia" w:hAnsiTheme="minorEastAsia" w:hint="eastAsia"/>
          <w:sz w:val="20"/>
        </w:rPr>
        <w:t>第２回質問回答</w:t>
      </w:r>
      <w:r w:rsidRPr="00C03D86">
        <w:rPr>
          <w:rFonts w:asciiTheme="minorEastAsia" w:eastAsiaTheme="minorEastAsia" w:hAnsiTheme="minorEastAsia" w:hint="eastAsia"/>
          <w:sz w:val="20"/>
        </w:rPr>
        <w:t>の公表に伴う資料閲覧・データ</w:t>
      </w:r>
      <w:proofErr w:type="gramStart"/>
      <w:r w:rsidRPr="00C03D86">
        <w:rPr>
          <w:rFonts w:asciiTheme="minorEastAsia" w:eastAsiaTheme="minorEastAsia" w:hAnsiTheme="minorEastAsia" w:hint="eastAsia"/>
          <w:sz w:val="20"/>
        </w:rPr>
        <w:t>借受</w:t>
      </w:r>
      <w:proofErr w:type="gramEnd"/>
      <w:r w:rsidRPr="00C03D86">
        <w:rPr>
          <w:rFonts w:asciiTheme="minorEastAsia" w:eastAsiaTheme="minorEastAsia" w:hAnsiTheme="minorEastAsia" w:hint="eastAsia"/>
          <w:sz w:val="20"/>
        </w:rPr>
        <w:t>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984"/>
        <w:gridCol w:w="2264"/>
        <w:gridCol w:w="1559"/>
        <w:gridCol w:w="3544"/>
      </w:tblGrid>
      <w:tr w:rsidR="0045077B" w:rsidRPr="00C03D86" w14:paraId="5C2AF28A" w14:textId="24AD6C5C" w:rsidTr="001757B4">
        <w:trPr>
          <w:trHeight w:val="397"/>
          <w:jc w:val="center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2264" w:type="dxa"/>
            <w:tcBorders>
              <w:bottom w:val="double" w:sz="4" w:space="0" w:color="auto"/>
            </w:tcBorders>
          </w:tcPr>
          <w:p w14:paraId="38DFFE00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42009F7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2C22BE38" w14:textId="448273EE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希望資料</w:t>
            </w:r>
          </w:p>
        </w:tc>
      </w:tr>
      <w:tr w:rsidR="001757B4" w:rsidRPr="00C03D86" w14:paraId="6CF9025D" w14:textId="4BE8380B" w:rsidTr="001C43D8">
        <w:trPr>
          <w:trHeight w:val="968"/>
          <w:jc w:val="center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14:paraId="12D7579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A48267A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</w:tcBorders>
            <w:vAlign w:val="center"/>
          </w:tcPr>
          <w:p w14:paraId="4154D233" w14:textId="77777777" w:rsidR="001C43D8" w:rsidRDefault="001C43D8" w:rsidP="001C43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プラント画像（第１回閲覧資料）</w:t>
            </w:r>
          </w:p>
          <w:p w14:paraId="135F8148" w14:textId="36DA8C84" w:rsidR="001C43D8" w:rsidRDefault="001C43D8" w:rsidP="001C43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0890E731" w14:textId="7AB18A74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第１回閲覧資料</w:t>
            </w:r>
          </w:p>
          <w:p w14:paraId="7A06BFCE" w14:textId="0BCBC481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402BEEC8" w14:textId="3A0201AB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第２回閲覧資料</w:t>
            </w:r>
          </w:p>
          <w:p w14:paraId="597B0C34" w14:textId="6D58D46D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26BAE5B3" w14:textId="2DC87BF2" w:rsidR="001C43D8" w:rsidRPr="00C03D86" w:rsidRDefault="001C43D8" w:rsidP="001C43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第３回閲覧資料</w:t>
            </w:r>
          </w:p>
        </w:tc>
      </w:tr>
      <w:tr w:rsidR="001757B4" w:rsidRPr="00C03D86" w14:paraId="6AC3B7BA" w14:textId="6B0AC67D" w:rsidTr="001C43D8">
        <w:trPr>
          <w:trHeight w:val="974"/>
          <w:jc w:val="center"/>
        </w:trPr>
        <w:tc>
          <w:tcPr>
            <w:tcW w:w="1984" w:type="dxa"/>
            <w:vAlign w:val="center"/>
          </w:tcPr>
          <w:p w14:paraId="27DCA724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2264" w:type="dxa"/>
            <w:vAlign w:val="center"/>
          </w:tcPr>
          <w:p w14:paraId="5704E592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71E7F58B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  <w:vAlign w:val="center"/>
          </w:tcPr>
          <w:p w14:paraId="176D87AC" w14:textId="0E507883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757B4" w:rsidRPr="00C03D86" w14:paraId="1512572F" w14:textId="5FFA9871" w:rsidTr="001C43D8">
        <w:trPr>
          <w:trHeight w:val="987"/>
          <w:jc w:val="center"/>
        </w:trPr>
        <w:tc>
          <w:tcPr>
            <w:tcW w:w="1984" w:type="dxa"/>
            <w:vAlign w:val="center"/>
          </w:tcPr>
          <w:p w14:paraId="716C3980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2264" w:type="dxa"/>
            <w:vAlign w:val="center"/>
          </w:tcPr>
          <w:p w14:paraId="5FE6E905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3886590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</w:tcPr>
          <w:p w14:paraId="2BB7016A" w14:textId="25A6881C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4C4FF296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170C2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7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170C2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="00565AD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31FC9415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3935D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相模原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CD416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_資料閲覧・データ</w:t>
      </w:r>
      <w:proofErr w:type="gramStart"/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借受</w:t>
      </w:r>
      <w:proofErr w:type="gramEnd"/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申込書」としてください。</w:t>
      </w:r>
    </w:p>
    <w:p w14:paraId="466DE6BE" w14:textId="7DBE0582" w:rsidR="009C543F" w:rsidRDefault="001757B4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・時間帯及び希望資料は「〇」を付け、提出ください。</w:t>
      </w:r>
    </w:p>
    <w:p w14:paraId="01DDE150" w14:textId="64B9B4F4" w:rsidR="007116C7" w:rsidRPr="002F3C44" w:rsidRDefault="001C43D8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・過去の申し込みにおいて、プラント画像、第１回閲覧資料及び第２回閲覧資料を受領した者は、</w:t>
      </w:r>
      <w:r>
        <w:rPr>
          <w:rFonts w:asciiTheme="minorEastAsia" w:eastAsiaTheme="minorEastAsia" w:hAnsiTheme="minorEastAsia" w:hint="eastAsia"/>
          <w:sz w:val="20"/>
        </w:rPr>
        <w:t>第３回閲覧資料のみの配布とします。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7869" w14:textId="77777777" w:rsidR="00095F7B" w:rsidRDefault="00095F7B" w:rsidP="00C4042B">
      <w:r>
        <w:separator/>
      </w:r>
    </w:p>
  </w:endnote>
  <w:endnote w:type="continuationSeparator" w:id="0">
    <w:p w14:paraId="050217C7" w14:textId="77777777" w:rsidR="00095F7B" w:rsidRDefault="00095F7B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7EEF" w14:textId="77777777" w:rsidR="00095F7B" w:rsidRDefault="00095F7B" w:rsidP="00C4042B">
      <w:r>
        <w:separator/>
      </w:r>
    </w:p>
  </w:footnote>
  <w:footnote w:type="continuationSeparator" w:id="0">
    <w:p w14:paraId="503BE9C9" w14:textId="77777777" w:rsidR="00095F7B" w:rsidRDefault="00095F7B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5F7B"/>
    <w:rsid w:val="000969C3"/>
    <w:rsid w:val="0009739F"/>
    <w:rsid w:val="000A4BC4"/>
    <w:rsid w:val="000E22D5"/>
    <w:rsid w:val="000E3EFF"/>
    <w:rsid w:val="00103266"/>
    <w:rsid w:val="00152BBE"/>
    <w:rsid w:val="00170C29"/>
    <w:rsid w:val="001757B4"/>
    <w:rsid w:val="00180198"/>
    <w:rsid w:val="00182509"/>
    <w:rsid w:val="001A2198"/>
    <w:rsid w:val="001B4B5E"/>
    <w:rsid w:val="001B7A8D"/>
    <w:rsid w:val="001C308A"/>
    <w:rsid w:val="001C43D8"/>
    <w:rsid w:val="001C57CD"/>
    <w:rsid w:val="001F5676"/>
    <w:rsid w:val="001F5F34"/>
    <w:rsid w:val="00206B38"/>
    <w:rsid w:val="00212E38"/>
    <w:rsid w:val="002972BA"/>
    <w:rsid w:val="002C0FE9"/>
    <w:rsid w:val="002F2AFB"/>
    <w:rsid w:val="002F604D"/>
    <w:rsid w:val="003015E5"/>
    <w:rsid w:val="00303198"/>
    <w:rsid w:val="0030725B"/>
    <w:rsid w:val="00321CDC"/>
    <w:rsid w:val="00340E6A"/>
    <w:rsid w:val="00367CF5"/>
    <w:rsid w:val="00370404"/>
    <w:rsid w:val="00385066"/>
    <w:rsid w:val="003935D4"/>
    <w:rsid w:val="003A73E0"/>
    <w:rsid w:val="003B37CD"/>
    <w:rsid w:val="00414F61"/>
    <w:rsid w:val="004419D1"/>
    <w:rsid w:val="0045077B"/>
    <w:rsid w:val="00465C60"/>
    <w:rsid w:val="0047650E"/>
    <w:rsid w:val="004955D6"/>
    <w:rsid w:val="004C65E8"/>
    <w:rsid w:val="004C7046"/>
    <w:rsid w:val="004F4899"/>
    <w:rsid w:val="00506FBD"/>
    <w:rsid w:val="005423F1"/>
    <w:rsid w:val="005577A4"/>
    <w:rsid w:val="0056140F"/>
    <w:rsid w:val="00565AD4"/>
    <w:rsid w:val="00567038"/>
    <w:rsid w:val="00583B59"/>
    <w:rsid w:val="005907E1"/>
    <w:rsid w:val="00590CE3"/>
    <w:rsid w:val="005C7483"/>
    <w:rsid w:val="005E0EC9"/>
    <w:rsid w:val="00600B50"/>
    <w:rsid w:val="00603B91"/>
    <w:rsid w:val="00627CD2"/>
    <w:rsid w:val="006532F8"/>
    <w:rsid w:val="006555CA"/>
    <w:rsid w:val="006560C8"/>
    <w:rsid w:val="006735A3"/>
    <w:rsid w:val="00683903"/>
    <w:rsid w:val="006A74FF"/>
    <w:rsid w:val="006C1597"/>
    <w:rsid w:val="00704002"/>
    <w:rsid w:val="007116C7"/>
    <w:rsid w:val="00747E3E"/>
    <w:rsid w:val="007544A8"/>
    <w:rsid w:val="0077033F"/>
    <w:rsid w:val="00774037"/>
    <w:rsid w:val="00791F19"/>
    <w:rsid w:val="00796029"/>
    <w:rsid w:val="007A5916"/>
    <w:rsid w:val="007B34EC"/>
    <w:rsid w:val="007D34FC"/>
    <w:rsid w:val="007E7087"/>
    <w:rsid w:val="00811BDF"/>
    <w:rsid w:val="00815BE4"/>
    <w:rsid w:val="00821DF1"/>
    <w:rsid w:val="00823806"/>
    <w:rsid w:val="008259B1"/>
    <w:rsid w:val="00853154"/>
    <w:rsid w:val="00862835"/>
    <w:rsid w:val="008A4CFA"/>
    <w:rsid w:val="008D1B61"/>
    <w:rsid w:val="008F14B8"/>
    <w:rsid w:val="008F2C1D"/>
    <w:rsid w:val="00927973"/>
    <w:rsid w:val="00930EF6"/>
    <w:rsid w:val="00935EF9"/>
    <w:rsid w:val="009420A3"/>
    <w:rsid w:val="00953957"/>
    <w:rsid w:val="009623FB"/>
    <w:rsid w:val="009828F6"/>
    <w:rsid w:val="009946B6"/>
    <w:rsid w:val="009C543F"/>
    <w:rsid w:val="009E0E03"/>
    <w:rsid w:val="009F6F86"/>
    <w:rsid w:val="00A66219"/>
    <w:rsid w:val="00A7593D"/>
    <w:rsid w:val="00A83E68"/>
    <w:rsid w:val="00A91DDB"/>
    <w:rsid w:val="00AA3C16"/>
    <w:rsid w:val="00AA5B38"/>
    <w:rsid w:val="00AD0519"/>
    <w:rsid w:val="00AD27B6"/>
    <w:rsid w:val="00AF08EB"/>
    <w:rsid w:val="00B11155"/>
    <w:rsid w:val="00B11BED"/>
    <w:rsid w:val="00B12EC8"/>
    <w:rsid w:val="00B14213"/>
    <w:rsid w:val="00B26872"/>
    <w:rsid w:val="00B274A7"/>
    <w:rsid w:val="00B666C5"/>
    <w:rsid w:val="00B760FA"/>
    <w:rsid w:val="00BC1AD8"/>
    <w:rsid w:val="00BC51F8"/>
    <w:rsid w:val="00BF50BD"/>
    <w:rsid w:val="00C03D86"/>
    <w:rsid w:val="00C162D7"/>
    <w:rsid w:val="00C230B3"/>
    <w:rsid w:val="00C23BC3"/>
    <w:rsid w:val="00C3181D"/>
    <w:rsid w:val="00C4042B"/>
    <w:rsid w:val="00CA589D"/>
    <w:rsid w:val="00CD4166"/>
    <w:rsid w:val="00D03C24"/>
    <w:rsid w:val="00D2390C"/>
    <w:rsid w:val="00D27BB8"/>
    <w:rsid w:val="00D3454F"/>
    <w:rsid w:val="00D573BB"/>
    <w:rsid w:val="00D704CF"/>
    <w:rsid w:val="00DA6FF5"/>
    <w:rsid w:val="00DB47E2"/>
    <w:rsid w:val="00DB7D37"/>
    <w:rsid w:val="00DC688F"/>
    <w:rsid w:val="00DF221C"/>
    <w:rsid w:val="00E02A40"/>
    <w:rsid w:val="00E2623E"/>
    <w:rsid w:val="00E315D4"/>
    <w:rsid w:val="00EE5E8E"/>
    <w:rsid w:val="00F11A4D"/>
    <w:rsid w:val="00F22F69"/>
    <w:rsid w:val="00F633B1"/>
    <w:rsid w:val="00FC1374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17392550-A5C6-4B56-9CC0-C26FB08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246</Characters>
  <Application>Microsoft Office Word</Application>
  <DocSecurity>0</DocSecurity>
  <Lines>35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諸橋　拓哉</cp:lastModifiedBy>
  <cp:revision>6</cp:revision>
  <cp:lastPrinted>2026-06-29T07:27:00Z</cp:lastPrinted>
  <dcterms:created xsi:type="dcterms:W3CDTF">2026-06-18T09:39:00Z</dcterms:created>
  <dcterms:modified xsi:type="dcterms:W3CDTF">2026-06-29T07:27:00Z</dcterms:modified>
</cp:coreProperties>
</file>